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AC" w:rsidRPr="009C2C1F" w:rsidRDefault="003507E1">
      <w:pPr>
        <w:rPr>
          <w:b/>
          <w:sz w:val="32"/>
          <w:szCs w:val="32"/>
        </w:rPr>
      </w:pPr>
      <w:r w:rsidRPr="009C2C1F">
        <w:rPr>
          <w:b/>
          <w:sz w:val="32"/>
          <w:szCs w:val="32"/>
        </w:rPr>
        <w:t>Ćwiczenie:</w:t>
      </w:r>
    </w:p>
    <w:p w:rsidR="00D84D3D" w:rsidRDefault="00D84D3D">
      <w:pPr>
        <w:rPr>
          <w:sz w:val="28"/>
          <w:szCs w:val="28"/>
        </w:rPr>
      </w:pPr>
      <w:r w:rsidRPr="00D84D3D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="003507E1" w:rsidRPr="009C2C1F">
        <w:rPr>
          <w:sz w:val="28"/>
          <w:szCs w:val="28"/>
        </w:rPr>
        <w:t>Utwórz prezentację</w:t>
      </w:r>
      <w:r w:rsidR="00876EAE" w:rsidRPr="009C2C1F">
        <w:rPr>
          <w:sz w:val="28"/>
          <w:szCs w:val="28"/>
        </w:rPr>
        <w:t xml:space="preserve"> multimedialną w programie</w:t>
      </w:r>
      <w:r w:rsidR="003507E1" w:rsidRPr="009C2C1F">
        <w:rPr>
          <w:sz w:val="28"/>
          <w:szCs w:val="28"/>
        </w:rPr>
        <w:t xml:space="preserve"> </w:t>
      </w:r>
      <w:r w:rsidR="00876EAE" w:rsidRPr="009C2C1F">
        <w:rPr>
          <w:sz w:val="28"/>
          <w:szCs w:val="28"/>
        </w:rPr>
        <w:t xml:space="preserve">PowerPoint </w:t>
      </w:r>
      <w:r w:rsidR="003507E1" w:rsidRPr="009C2C1F">
        <w:rPr>
          <w:sz w:val="28"/>
          <w:szCs w:val="28"/>
        </w:rPr>
        <w:t>na temat swoich zainteresowań.</w:t>
      </w:r>
    </w:p>
    <w:p w:rsidR="00876EAE" w:rsidRPr="009C2C1F" w:rsidRDefault="003507E1">
      <w:pPr>
        <w:rPr>
          <w:sz w:val="28"/>
          <w:szCs w:val="28"/>
        </w:rPr>
      </w:pPr>
      <w:bookmarkStart w:id="0" w:name="_GoBack"/>
      <w:bookmarkEnd w:id="0"/>
      <w:r w:rsidRPr="009C2C1F">
        <w:rPr>
          <w:sz w:val="28"/>
          <w:szCs w:val="28"/>
        </w:rPr>
        <w:t xml:space="preserve"> Prezentacja powinna zawierać minimum 5 slajdów</w:t>
      </w:r>
      <w:r w:rsidR="00876EAE" w:rsidRPr="009C2C1F">
        <w:rPr>
          <w:sz w:val="28"/>
          <w:szCs w:val="28"/>
        </w:rPr>
        <w:t xml:space="preserve"> oraz ciekawe przejścia pomiędzy slajdami.</w:t>
      </w:r>
    </w:p>
    <w:p w:rsidR="009C2C1F" w:rsidRPr="009C2C1F" w:rsidRDefault="00004EAE">
      <w:pPr>
        <w:rPr>
          <w:sz w:val="28"/>
          <w:szCs w:val="28"/>
        </w:rPr>
      </w:pPr>
      <w:r w:rsidRPr="009C2C1F">
        <w:rPr>
          <w:sz w:val="28"/>
          <w:szCs w:val="28"/>
        </w:rPr>
        <w:t xml:space="preserve"> Wprowadzenie:</w:t>
      </w:r>
    </w:p>
    <w:p w:rsidR="00EF36C7" w:rsidRDefault="00004EAE">
      <w:pPr>
        <w:rPr>
          <w:sz w:val="28"/>
          <w:szCs w:val="28"/>
        </w:rPr>
      </w:pPr>
      <w:r w:rsidRPr="009C2C1F">
        <w:rPr>
          <w:sz w:val="28"/>
          <w:szCs w:val="28"/>
        </w:rPr>
        <w:t xml:space="preserve"> PowerPoint to program graficzny, służący do przygotowania profesjonalnej prezentacji. Daje możliwość wykorzystania elementów graficznych (rysunki, tabele, wykresy, efekty wizualne itd.).</w:t>
      </w:r>
    </w:p>
    <w:p w:rsidR="009C2C1F" w:rsidRPr="009C2C1F" w:rsidRDefault="00004EAE">
      <w:pPr>
        <w:rPr>
          <w:sz w:val="28"/>
          <w:szCs w:val="28"/>
        </w:rPr>
      </w:pPr>
      <w:r w:rsidRPr="009C2C1F">
        <w:rPr>
          <w:sz w:val="28"/>
          <w:szCs w:val="28"/>
        </w:rPr>
        <w:t xml:space="preserve"> Podstawowym składnikiem prezentacji są</w:t>
      </w:r>
      <w:r w:rsidR="009C2C1F" w:rsidRPr="009C2C1F">
        <w:rPr>
          <w:sz w:val="28"/>
          <w:szCs w:val="28"/>
        </w:rPr>
        <w:t xml:space="preserve"> slajdy</w:t>
      </w:r>
      <w:r w:rsidRPr="009C2C1F">
        <w:rPr>
          <w:sz w:val="28"/>
          <w:szCs w:val="28"/>
        </w:rPr>
        <w:t>. PowerPoint zawiera pokaźny zbiór szablonów, na których można oprzeć prezentację.</w:t>
      </w:r>
    </w:p>
    <w:p w:rsidR="00004EAE" w:rsidRPr="003507E1" w:rsidRDefault="00004EAE">
      <w:pPr>
        <w:rPr>
          <w:sz w:val="24"/>
          <w:szCs w:val="24"/>
        </w:rPr>
      </w:pPr>
    </w:p>
    <w:sectPr w:rsidR="00004EAE" w:rsidRPr="0035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E1"/>
    <w:rsid w:val="00004EAE"/>
    <w:rsid w:val="00032049"/>
    <w:rsid w:val="00097DAC"/>
    <w:rsid w:val="0024763A"/>
    <w:rsid w:val="002738C8"/>
    <w:rsid w:val="00304BE7"/>
    <w:rsid w:val="003507E1"/>
    <w:rsid w:val="003C7808"/>
    <w:rsid w:val="0043647D"/>
    <w:rsid w:val="004E11D2"/>
    <w:rsid w:val="00533B4D"/>
    <w:rsid w:val="007C18B3"/>
    <w:rsid w:val="00876EAE"/>
    <w:rsid w:val="008D7040"/>
    <w:rsid w:val="009360CC"/>
    <w:rsid w:val="009501BC"/>
    <w:rsid w:val="00985AEC"/>
    <w:rsid w:val="009C2C1F"/>
    <w:rsid w:val="00A017A2"/>
    <w:rsid w:val="00AF6550"/>
    <w:rsid w:val="00B47D7C"/>
    <w:rsid w:val="00D84D3D"/>
    <w:rsid w:val="00EF36C7"/>
    <w:rsid w:val="00F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0CE32-FC8E-45B4-AD8A-132633D8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4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suw</cp:lastModifiedBy>
  <cp:revision>2</cp:revision>
  <dcterms:created xsi:type="dcterms:W3CDTF">2020-03-18T13:29:00Z</dcterms:created>
  <dcterms:modified xsi:type="dcterms:W3CDTF">2020-03-18T13:29:00Z</dcterms:modified>
</cp:coreProperties>
</file>